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5" w:rsidRDefault="00305393" w:rsidP="00305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93">
        <w:rPr>
          <w:rFonts w:ascii="Times New Roman" w:hAnsi="Times New Roman" w:cs="Times New Roman"/>
          <w:b/>
          <w:sz w:val="28"/>
          <w:szCs w:val="28"/>
        </w:rPr>
        <w:t>Игра по станциям "</w:t>
      </w:r>
      <w:r w:rsidR="00B959F7">
        <w:rPr>
          <w:rFonts w:ascii="Times New Roman" w:hAnsi="Times New Roman" w:cs="Times New Roman"/>
          <w:b/>
          <w:sz w:val="28"/>
          <w:szCs w:val="28"/>
        </w:rPr>
        <w:t>НАШ ВЫБОР –</w:t>
      </w:r>
      <w:r w:rsidR="00F226A1">
        <w:rPr>
          <w:rFonts w:ascii="Times New Roman" w:hAnsi="Times New Roman" w:cs="Times New Roman"/>
          <w:b/>
          <w:sz w:val="28"/>
          <w:szCs w:val="28"/>
        </w:rPr>
        <w:t xml:space="preserve"> ЗДОРОВЬЕ!</w:t>
      </w:r>
      <w:r w:rsidRPr="00305393">
        <w:rPr>
          <w:rFonts w:ascii="Times New Roman" w:hAnsi="Times New Roman" w:cs="Times New Roman"/>
          <w:b/>
          <w:sz w:val="28"/>
          <w:szCs w:val="28"/>
        </w:rPr>
        <w:t>"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"О, спорт, ты – мир!" – звучит по всей планете,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"О, спорт, ты – жизнь!" – поёт нам вольный ветер,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Спорт – сила духа, совершенство тела.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Спорт без границ, и нет ему предела!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Бросая вызов, времени, пространству,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Он нас зовёт с волною состязаться,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Быстрее ветра, как на крыльях мчаться,</w:t>
      </w:r>
    </w:p>
    <w:p w:rsidR="00B959F7" w:rsidRPr="00B959F7" w:rsidRDefault="00B959F7" w:rsidP="00B959F7">
      <w:pPr>
        <w:pStyle w:val="a3"/>
        <w:spacing w:before="0" w:beforeAutospacing="0" w:after="0" w:afterAutospacing="0"/>
        <w:jc w:val="center"/>
        <w:rPr>
          <w:i/>
        </w:rPr>
      </w:pPr>
      <w:r w:rsidRPr="00B959F7">
        <w:rPr>
          <w:i/>
        </w:rPr>
        <w:t>И перед трудной целью не сдаваться!</w:t>
      </w:r>
    </w:p>
    <w:p w:rsidR="004C4630" w:rsidRPr="004C4630" w:rsidRDefault="004C4630" w:rsidP="004C4630">
      <w:pPr>
        <w:pStyle w:val="a3"/>
        <w:spacing w:before="0" w:beforeAutospacing="0" w:after="0" w:afterAutospacing="0"/>
        <w:jc w:val="both"/>
      </w:pPr>
      <w:r>
        <w:t>–</w:t>
      </w:r>
      <w:r w:rsidRPr="004C4630">
        <w:t xml:space="preserve"> Дорогие друзья! Сегодня у нас праздник красоты движения, силы духа, мудрости, здоровья! Праздник волшебника, имя которому – </w:t>
      </w:r>
      <w:r w:rsidR="00D71B9B">
        <w:t>СПОРТ</w:t>
      </w:r>
      <w:r w:rsidRPr="004C4630">
        <w:t>!</w:t>
      </w:r>
    </w:p>
    <w:p w:rsidR="00956397" w:rsidRPr="00956397" w:rsidRDefault="00956397" w:rsidP="00956397">
      <w:pPr>
        <w:pStyle w:val="a3"/>
        <w:spacing w:before="0" w:beforeAutospacing="0" w:after="0" w:afterAutospacing="0"/>
        <w:jc w:val="both"/>
      </w:pPr>
      <w:r>
        <w:t>– М</w:t>
      </w:r>
      <w:r w:rsidRPr="00956397">
        <w:t>ы рады видеть вас, наши дорогие ребята! Именно вы – главные адресаты чудес волшебника – спорта! Ведь речь идёт о его замечательной волшебной силе, которую он дарит каждому из нас! И сегодня спортивные команды классов обязательно посоревнуются друг с другом в силе, ловкости,</w:t>
      </w:r>
      <w:r>
        <w:t xml:space="preserve"> меткости, </w:t>
      </w:r>
      <w:r w:rsidR="00D71B9B">
        <w:t xml:space="preserve">мудрости, </w:t>
      </w:r>
      <w:r>
        <w:t>которые и развивает "</w:t>
      </w:r>
      <w:r w:rsidRPr="00956397">
        <w:t>его величество</w:t>
      </w:r>
      <w:r>
        <w:t>"</w:t>
      </w:r>
      <w:r w:rsidRPr="00956397">
        <w:t xml:space="preserve"> спорт!</w:t>
      </w:r>
    </w:p>
    <w:p w:rsidR="00956397" w:rsidRDefault="00956397" w:rsidP="00956397">
      <w:pPr>
        <w:pStyle w:val="a3"/>
        <w:spacing w:before="0" w:beforeAutospacing="0" w:after="0" w:afterAutospacing="0"/>
        <w:jc w:val="both"/>
      </w:pPr>
      <w:r>
        <w:t>–</w:t>
      </w:r>
      <w:r w:rsidRPr="00956397">
        <w:t xml:space="preserve"> Что же такое спорт? И какие чудеса он способен сделать </w:t>
      </w:r>
      <w:r>
        <w:t>для нас?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Спорт – это жизнь, а не игра!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Спорт – распорядок дня с утра!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Спорт – дисциплина, тяжкий труд!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Это праздник и триумф!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Ты должен добежать,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И все высоты взять,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 xml:space="preserve">В спорте </w:t>
      </w:r>
      <w:proofErr w:type="gramStart"/>
      <w:r w:rsidRPr="004C4630">
        <w:rPr>
          <w:i/>
        </w:rPr>
        <w:t>слабых</w:t>
      </w:r>
      <w:proofErr w:type="gramEnd"/>
      <w:r w:rsidRPr="004C4630">
        <w:rPr>
          <w:i/>
        </w:rPr>
        <w:t xml:space="preserve"> не бывает,</w:t>
      </w:r>
    </w:p>
    <w:p w:rsidR="00123622" w:rsidRPr="004C4630" w:rsidRDefault="00123622" w:rsidP="00123622">
      <w:pPr>
        <w:pStyle w:val="a3"/>
        <w:spacing w:before="0" w:beforeAutospacing="0" w:after="0" w:afterAutospacing="0"/>
        <w:jc w:val="center"/>
        <w:rPr>
          <w:i/>
        </w:rPr>
      </w:pPr>
      <w:r w:rsidRPr="004C4630">
        <w:rPr>
          <w:i/>
        </w:rPr>
        <w:t>Сила воли побеждает! Да-да!</w:t>
      </w:r>
    </w:p>
    <w:p w:rsidR="00123622" w:rsidRPr="00123622" w:rsidRDefault="00123622" w:rsidP="00123622">
      <w:pPr>
        <w:pStyle w:val="a3"/>
        <w:spacing w:before="0" w:beforeAutospacing="0" w:after="0" w:afterAutospacing="0"/>
        <w:jc w:val="both"/>
      </w:pPr>
      <w:r>
        <w:t xml:space="preserve">– </w:t>
      </w:r>
      <w:r w:rsidRPr="00123622">
        <w:t>Наша формула здоровья:</w:t>
      </w:r>
      <w:r>
        <w:t xml:space="preserve"> </w:t>
      </w:r>
      <w:r w:rsidRPr="00123622">
        <w:rPr>
          <w:i/>
        </w:rPr>
        <w:t>Спорт!</w:t>
      </w:r>
    </w:p>
    <w:p w:rsidR="00123622" w:rsidRPr="00123622" w:rsidRDefault="00123622" w:rsidP="00123622">
      <w:pPr>
        <w:pStyle w:val="a3"/>
        <w:spacing w:before="0" w:beforeAutospacing="0" w:after="0" w:afterAutospacing="0"/>
        <w:jc w:val="both"/>
      </w:pPr>
      <w:r>
        <w:t xml:space="preserve">– </w:t>
      </w:r>
      <w:r w:rsidRPr="00123622">
        <w:t xml:space="preserve">Стрессы людям снять </w:t>
      </w:r>
      <w:r>
        <w:t xml:space="preserve">поможет. </w:t>
      </w:r>
      <w:r w:rsidRPr="00123622">
        <w:rPr>
          <w:i/>
        </w:rPr>
        <w:t>Спорт!</w:t>
      </w:r>
    </w:p>
    <w:p w:rsidR="00123622" w:rsidRPr="00123622" w:rsidRDefault="00123622" w:rsidP="00123622">
      <w:pPr>
        <w:pStyle w:val="a3"/>
        <w:spacing w:before="0" w:beforeAutospacing="0" w:after="0" w:afterAutospacing="0"/>
        <w:jc w:val="both"/>
        <w:rPr>
          <w:i/>
        </w:rPr>
      </w:pPr>
      <w:r>
        <w:t>–</w:t>
      </w:r>
      <w:r w:rsidRPr="00123622">
        <w:t xml:space="preserve"> Дух и тело закаляет.</w:t>
      </w:r>
      <w:r>
        <w:t xml:space="preserve"> </w:t>
      </w:r>
      <w:r w:rsidRPr="00123622">
        <w:rPr>
          <w:i/>
        </w:rPr>
        <w:t>Спорт!</w:t>
      </w:r>
    </w:p>
    <w:p w:rsidR="00123622" w:rsidRPr="00123622" w:rsidRDefault="00123622" w:rsidP="00123622">
      <w:pPr>
        <w:pStyle w:val="a3"/>
        <w:spacing w:before="0" w:beforeAutospacing="0" w:after="0" w:afterAutospacing="0"/>
        <w:jc w:val="both"/>
        <w:rPr>
          <w:i/>
        </w:rPr>
      </w:pPr>
      <w:r>
        <w:t>–</w:t>
      </w:r>
      <w:r w:rsidRPr="00123622">
        <w:t xml:space="preserve"> Настроение поднимает.</w:t>
      </w:r>
      <w:r>
        <w:t xml:space="preserve"> </w:t>
      </w:r>
      <w:r w:rsidRPr="00123622">
        <w:rPr>
          <w:i/>
        </w:rPr>
        <w:t>Спорт!</w:t>
      </w:r>
    </w:p>
    <w:p w:rsidR="00307A20" w:rsidRDefault="00123622" w:rsidP="00307A20">
      <w:pPr>
        <w:pStyle w:val="a3"/>
        <w:spacing w:before="0" w:beforeAutospacing="0" w:after="0" w:afterAutospacing="0"/>
        <w:jc w:val="both"/>
      </w:pPr>
      <w:r>
        <w:t>–</w:t>
      </w:r>
      <w:r w:rsidRPr="00123622">
        <w:t xml:space="preserve"> У нас сегодня праздник для всех! Потому настала пора выйти на старт командам и побороться за звание самой быстрой и ловкой</w:t>
      </w:r>
      <w:r>
        <w:t xml:space="preserve">, находчивой и </w:t>
      </w:r>
      <w:r w:rsidR="001D559B">
        <w:t>весёлой</w:t>
      </w:r>
      <w:r w:rsidRPr="00123622">
        <w:t xml:space="preserve">! Желаем </w:t>
      </w:r>
      <w:proofErr w:type="gramStart"/>
      <w:r w:rsidRPr="00123622">
        <w:t>участникам</w:t>
      </w:r>
      <w:proofErr w:type="gramEnd"/>
      <w:r w:rsidRPr="00123622">
        <w:t xml:space="preserve"> удачи и побед!</w:t>
      </w:r>
      <w:r>
        <w:t xml:space="preserve"> </w:t>
      </w:r>
      <w:r w:rsidR="00307A20">
        <w:t>Игра начинается!</w:t>
      </w:r>
    </w:p>
    <w:p w:rsidR="00305393" w:rsidRPr="00465AB3" w:rsidRDefault="008324D5" w:rsidP="00305393">
      <w:pPr>
        <w:pStyle w:val="a3"/>
        <w:spacing w:before="0" w:beforeAutospacing="0" w:after="0" w:afterAutospacing="0"/>
      </w:pPr>
      <w:r>
        <w:t xml:space="preserve">– </w:t>
      </w:r>
      <w:r w:rsidR="00305393" w:rsidRPr="00465AB3">
        <w:t xml:space="preserve">На каждой </w:t>
      </w:r>
      <w:r w:rsidR="00307A20">
        <w:t>станции</w:t>
      </w:r>
      <w:r w:rsidR="00305393" w:rsidRPr="00465AB3">
        <w:t xml:space="preserve"> будет дежурить судья, с которым вам и придется работать</w:t>
      </w:r>
    </w:p>
    <w:p w:rsidR="00305393" w:rsidRPr="00465AB3" w:rsidRDefault="00307A20" w:rsidP="0030539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Станция "</w:t>
      </w:r>
      <w:r w:rsidR="00E04ECD">
        <w:t>Переулок ЗДОРОВЬЯ</w:t>
      </w:r>
      <w:r>
        <w:t>"</w:t>
      </w:r>
      <w:r w:rsidR="002D6DA5">
        <w:t xml:space="preserve"> (</w:t>
      </w:r>
      <w:r w:rsidR="00117259">
        <w:t>Ковалева Н.А.</w:t>
      </w:r>
      <w:r w:rsidR="00305393">
        <w:t>)</w:t>
      </w:r>
    </w:p>
    <w:p w:rsidR="00305393" w:rsidRPr="00465AB3" w:rsidRDefault="00307A20" w:rsidP="0030539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Станция "</w:t>
      </w:r>
      <w:r w:rsidR="00E04ECD">
        <w:t>Перекрёсток ВЫБОР</w:t>
      </w:r>
      <w:r>
        <w:t>"</w:t>
      </w:r>
      <w:r w:rsidR="00117259">
        <w:t xml:space="preserve"> (Рыжова Т.Н.</w:t>
      </w:r>
      <w:r w:rsidR="00305393">
        <w:t>)</w:t>
      </w:r>
    </w:p>
    <w:p w:rsidR="00305393" w:rsidRPr="00465AB3" w:rsidRDefault="00307A20" w:rsidP="0030539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Станция "</w:t>
      </w:r>
      <w:r w:rsidR="00E04ECD">
        <w:t>Улица ИНТЕРЕСОВ</w:t>
      </w:r>
      <w:r>
        <w:t>"</w:t>
      </w:r>
      <w:r w:rsidR="00305393" w:rsidRPr="005F3A32">
        <w:t xml:space="preserve"> </w:t>
      </w:r>
      <w:r>
        <w:t>(</w:t>
      </w:r>
      <w:r w:rsidR="00E04ECD">
        <w:t>Золотарёва Ю.М.</w:t>
      </w:r>
      <w:r w:rsidR="00305393">
        <w:t xml:space="preserve">) </w:t>
      </w:r>
    </w:p>
    <w:p w:rsidR="00305393" w:rsidRPr="00465AB3" w:rsidRDefault="00307A20" w:rsidP="0030539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Станция "</w:t>
      </w:r>
      <w:r w:rsidR="00E04ECD">
        <w:t>СПОРТИВНАЯ набережная</w:t>
      </w:r>
      <w:r>
        <w:t>"</w:t>
      </w:r>
      <w:r w:rsidR="00117259">
        <w:t xml:space="preserve"> (Окунева Н.А.</w:t>
      </w:r>
      <w:r w:rsidR="00305393">
        <w:t xml:space="preserve">) </w:t>
      </w:r>
    </w:p>
    <w:p w:rsidR="00305393" w:rsidRPr="00465AB3" w:rsidRDefault="00307A20" w:rsidP="0030539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Станция "</w:t>
      </w:r>
      <w:r w:rsidR="00E04ECD">
        <w:t>Проспект КУЛЬТУРЫ</w:t>
      </w:r>
      <w:r>
        <w:t>"</w:t>
      </w:r>
      <w:r w:rsidR="00117259">
        <w:t xml:space="preserve"> (Пакулина О.А.</w:t>
      </w:r>
      <w:r w:rsidR="00305393">
        <w:t>)</w:t>
      </w:r>
    </w:p>
    <w:p w:rsidR="001D559B" w:rsidRPr="001D559B" w:rsidRDefault="001D559B" w:rsidP="0030539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D559B" w:rsidRPr="001D559B" w:rsidRDefault="001D559B" w:rsidP="001D559B">
      <w:pPr>
        <w:pStyle w:val="a3"/>
        <w:spacing w:before="0" w:beforeAutospacing="0" w:after="0" w:afterAutospacing="0"/>
        <w:jc w:val="center"/>
        <w:rPr>
          <w:b/>
        </w:rPr>
      </w:pPr>
      <w:r w:rsidRPr="001D559B">
        <w:rPr>
          <w:b/>
        </w:rPr>
        <w:t>Прохождение станций</w:t>
      </w:r>
      <w:r>
        <w:rPr>
          <w:b/>
        </w:rPr>
        <w:t xml:space="preserve"> участниками</w:t>
      </w:r>
    </w:p>
    <w:p w:rsidR="00577DF6" w:rsidRPr="001D559B" w:rsidRDefault="00577DF6" w:rsidP="0030539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77DF6" w:rsidRPr="00577DF6" w:rsidRDefault="00577DF6" w:rsidP="00577DF6">
      <w:pPr>
        <w:pStyle w:val="a3"/>
        <w:spacing w:before="0" w:beforeAutospacing="0" w:after="0" w:afterAutospacing="0"/>
        <w:jc w:val="center"/>
        <w:rPr>
          <w:b/>
        </w:rPr>
      </w:pPr>
      <w:r w:rsidRPr="00577DF6">
        <w:rPr>
          <w:b/>
        </w:rPr>
        <w:t>Итоги игры</w:t>
      </w:r>
      <w:r>
        <w:rPr>
          <w:b/>
        </w:rPr>
        <w:t>. Награждение.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Главный вывод сделать можно: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Подружись скорей со спортом,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Хочешь стать красивым, ловким? (Да!)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Приходи на тренировки!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Хочешь избежать депрессий? (ДА!)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Выбирай одну из секций!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Хочешь быть всегда здоровым? (Да!)</w:t>
      </w:r>
    </w:p>
    <w:p w:rsidR="00577DF6" w:rsidRPr="00956397" w:rsidRDefault="00577DF6" w:rsidP="00577DF6">
      <w:pPr>
        <w:pStyle w:val="a3"/>
        <w:spacing w:before="0" w:beforeAutospacing="0" w:after="0" w:afterAutospacing="0"/>
        <w:jc w:val="both"/>
      </w:pPr>
      <w:r w:rsidRPr="00956397">
        <w:t>Только спорт тебе поможет!</w:t>
      </w: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577DF6" w:rsidRDefault="00577DF6" w:rsidP="00305393">
      <w:pPr>
        <w:pStyle w:val="a3"/>
        <w:spacing w:before="0" w:beforeAutospacing="0" w:after="0" w:afterAutospacing="0"/>
      </w:pPr>
    </w:p>
    <w:p w:rsidR="00E1772E" w:rsidRPr="00E1772E" w:rsidRDefault="00307A20" w:rsidP="001D2A4B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lastRenderedPageBreak/>
        <w:t>"</w:t>
      </w:r>
      <w:r w:rsidR="00E04ECD">
        <w:rPr>
          <w:rFonts w:ascii="Monotype Corsiva" w:hAnsi="Monotype Corsiva"/>
          <w:b/>
          <w:sz w:val="28"/>
          <w:szCs w:val="28"/>
          <w:u w:val="single"/>
        </w:rPr>
        <w:t>СПОРТИВНАЯ набережная</w:t>
      </w:r>
      <w:r>
        <w:rPr>
          <w:rFonts w:ascii="Monotype Corsiva" w:hAnsi="Monotype Corsiva"/>
          <w:b/>
          <w:sz w:val="28"/>
          <w:szCs w:val="28"/>
          <w:u w:val="single"/>
        </w:rPr>
        <w:t>"</w:t>
      </w:r>
    </w:p>
    <w:p w:rsidR="00A32A94" w:rsidRPr="00A32A94" w:rsidRDefault="00A32A94" w:rsidP="00A32A94">
      <w:pPr>
        <w:pStyle w:val="a3"/>
        <w:spacing w:before="0" w:beforeAutospacing="0" w:after="0" w:afterAutospacing="0"/>
        <w:rPr>
          <w:b/>
          <w:i/>
        </w:rPr>
      </w:pPr>
      <w:r w:rsidRPr="00A32A94">
        <w:rPr>
          <w:b/>
          <w:i/>
        </w:rPr>
        <w:t>Викторина: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Назовите девиз Олимпийских игр.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Что символизируют кольца на Олимпийском флаге?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Как часто провод</w:t>
      </w:r>
      <w:r>
        <w:t>ятся Олимпийские игры</w:t>
      </w:r>
      <w:r w:rsidRPr="00A32A94">
        <w:t>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 xml:space="preserve">Назовите </w:t>
      </w:r>
      <w:r>
        <w:t>виды</w:t>
      </w:r>
      <w:r w:rsidRPr="00A32A94">
        <w:t xml:space="preserve"> спорта летних Олимпийских игр?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 xml:space="preserve">Назовите </w:t>
      </w:r>
      <w:r>
        <w:t>виды</w:t>
      </w:r>
      <w:r w:rsidRPr="00A32A94">
        <w:t xml:space="preserve"> спорта зимних Олимпийских игр?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Какие бывают спортивные мячи?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В каких видах спорта используется мяч?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Сколько игроков в баскетбольной команде на площадке?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Сколько игроков в футбольной команде на поле?</w:t>
      </w:r>
    </w:p>
    <w:p w:rsidR="00A32A94" w:rsidRPr="00A32A94" w:rsidRDefault="00A32A94" w:rsidP="00A32A9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A32A94">
        <w:t>Сколько игроков в волейбольной команде на площадке?</w:t>
      </w:r>
    </w:p>
    <w:p w:rsidR="00577DF6" w:rsidRDefault="00577DF6" w:rsidP="00A32A94">
      <w:pPr>
        <w:pStyle w:val="a3"/>
        <w:spacing w:before="0" w:beforeAutospacing="0" w:after="0" w:afterAutospacing="0"/>
        <w:rPr>
          <w:b/>
          <w:i/>
        </w:rPr>
      </w:pPr>
    </w:p>
    <w:p w:rsidR="00A32A94" w:rsidRPr="00A32A94" w:rsidRDefault="00A32A94" w:rsidP="00A32A94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Конкурс "</w:t>
      </w:r>
      <w:r w:rsidRPr="00A32A94">
        <w:rPr>
          <w:b/>
          <w:i/>
        </w:rPr>
        <w:t>Спорт</w:t>
      </w:r>
      <w:r>
        <w:rPr>
          <w:b/>
          <w:i/>
        </w:rPr>
        <w:t>"</w:t>
      </w:r>
    </w:p>
    <w:p w:rsidR="00A32A94" w:rsidRPr="00A32A94" w:rsidRDefault="00A32A94" w:rsidP="00A32A94">
      <w:pPr>
        <w:pStyle w:val="a3"/>
        <w:spacing w:before="0" w:beforeAutospacing="0" w:after="0" w:afterAutospacing="0"/>
        <w:jc w:val="both"/>
      </w:pPr>
      <w:r w:rsidRPr="00A32A94">
        <w:t>Необходимо дописать по горизонтали недостающие буквы, чтобы пол</w:t>
      </w:r>
      <w:r>
        <w:t>учились слова, в которых слово "</w:t>
      </w:r>
      <w:r w:rsidRPr="00A32A94">
        <w:t>спорт</w:t>
      </w:r>
      <w:r>
        <w:t>"</w:t>
      </w:r>
      <w:r w:rsidRPr="00A32A94">
        <w:t xml:space="preserve"> является составной частью.</w:t>
      </w:r>
    </w:p>
    <w:p w:rsidR="00A32A94" w:rsidRDefault="00A32A94" w:rsidP="008324D5">
      <w:pPr>
        <w:pStyle w:val="a7"/>
        <w:rPr>
          <w:b/>
          <w:i/>
        </w:rPr>
      </w:pPr>
    </w:p>
    <w:tbl>
      <w:tblPr>
        <w:tblStyle w:val="a8"/>
        <w:tblW w:w="0" w:type="auto"/>
        <w:jc w:val="center"/>
        <w:tblLook w:val="04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  <w:tr w:rsidR="00BE17CA" w:rsidRPr="007B6875" w:rsidTr="00BE17CA">
        <w:trPr>
          <w:jc w:val="center"/>
        </w:trPr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947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948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proofErr w:type="gramStart"/>
            <w:r w:rsidRPr="007B6875">
              <w:rPr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48" w:type="dxa"/>
          </w:tcPr>
          <w:p w:rsidR="00BE17CA" w:rsidRPr="007B6875" w:rsidRDefault="00BE17CA" w:rsidP="00D27F05">
            <w:pPr>
              <w:pStyle w:val="a7"/>
              <w:jc w:val="center"/>
              <w:rPr>
                <w:b/>
                <w:sz w:val="44"/>
                <w:szCs w:val="44"/>
              </w:rPr>
            </w:pPr>
            <w:r w:rsidRPr="007B6875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E17CA" w:rsidRPr="007B6875" w:rsidRDefault="00BE17CA" w:rsidP="007B6875">
            <w:pPr>
              <w:pStyle w:val="a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32A94" w:rsidRDefault="00A32A94" w:rsidP="008324D5">
      <w:pPr>
        <w:pStyle w:val="a7"/>
        <w:rPr>
          <w:b/>
          <w:i/>
        </w:rPr>
      </w:pPr>
    </w:p>
    <w:p w:rsidR="008324D5" w:rsidRPr="002207BA" w:rsidRDefault="008324D5" w:rsidP="008324D5">
      <w:pPr>
        <w:pStyle w:val="a7"/>
        <w:rPr>
          <w:b/>
          <w:i/>
        </w:rPr>
      </w:pPr>
      <w:r w:rsidRPr="002207BA">
        <w:rPr>
          <w:b/>
          <w:i/>
        </w:rPr>
        <w:t>Игра по станциям:</w:t>
      </w:r>
    </w:p>
    <w:p w:rsidR="008324D5" w:rsidRPr="002207BA" w:rsidRDefault="008324D5" w:rsidP="008324D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2207BA">
        <w:rPr>
          <w:b/>
        </w:rPr>
        <w:t>"Удар по воротам"</w:t>
      </w:r>
    </w:p>
    <w:p w:rsidR="008324D5" w:rsidRPr="002207BA" w:rsidRDefault="008324D5" w:rsidP="008324D5">
      <w:pPr>
        <w:pStyle w:val="a7"/>
        <w:ind w:left="66"/>
        <w:jc w:val="center"/>
      </w:pPr>
      <w:r w:rsidRPr="002207BA">
        <w:t>Участник пробивает 2 пенальти в ворота. Первый – 1 очко, второй – 2 очка.</w:t>
      </w:r>
    </w:p>
    <w:p w:rsidR="002207BA" w:rsidRDefault="002207BA" w:rsidP="008324D5">
      <w:pPr>
        <w:pStyle w:val="a3"/>
        <w:spacing w:before="0" w:beforeAutospacing="0" w:after="0" w:afterAutospacing="0"/>
        <w:jc w:val="center"/>
        <w:sectPr w:rsidR="002207BA" w:rsidSect="002207B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07BA" w:rsidRDefault="002207BA" w:rsidP="008324D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  <w:sectPr w:rsidR="002207BA" w:rsidSect="002207BA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8324D5" w:rsidRPr="002207BA" w:rsidRDefault="008324D5" w:rsidP="008324D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2207BA">
        <w:rPr>
          <w:b/>
        </w:rPr>
        <w:lastRenderedPageBreak/>
        <w:t>"Прыжки на скакалке"</w:t>
      </w:r>
    </w:p>
    <w:p w:rsidR="008324D5" w:rsidRDefault="008324D5" w:rsidP="008324D5">
      <w:pPr>
        <w:pStyle w:val="a7"/>
        <w:ind w:left="66"/>
        <w:jc w:val="center"/>
      </w:pPr>
      <w:r w:rsidRPr="002207BA">
        <w:t>Без ошибок – 3 очка, 1-2 ошибки – 2 очка, 3 и более ошибок – 1 очко.</w:t>
      </w:r>
    </w:p>
    <w:p w:rsidR="00D27F05" w:rsidRPr="002207BA" w:rsidRDefault="00D27F05" w:rsidP="008324D5">
      <w:pPr>
        <w:pStyle w:val="a7"/>
        <w:ind w:left="66"/>
        <w:jc w:val="center"/>
      </w:pPr>
    </w:p>
    <w:p w:rsidR="00B31962" w:rsidRPr="002207BA" w:rsidRDefault="00B31962" w:rsidP="008324D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2207BA">
        <w:rPr>
          <w:b/>
        </w:rPr>
        <w:t>"</w:t>
      </w:r>
      <w:r w:rsidR="00724CF2">
        <w:rPr>
          <w:b/>
        </w:rPr>
        <w:t>Баскетбол</w:t>
      </w:r>
      <w:r w:rsidRPr="002207BA">
        <w:rPr>
          <w:b/>
        </w:rPr>
        <w:t>" </w:t>
      </w:r>
    </w:p>
    <w:p w:rsidR="002207BA" w:rsidRDefault="002207BA" w:rsidP="00B31962">
      <w:pPr>
        <w:pStyle w:val="a7"/>
        <w:ind w:left="66"/>
        <w:jc w:val="center"/>
        <w:sectPr w:rsidR="002207BA" w:rsidSect="002207B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324D5" w:rsidRPr="002207BA" w:rsidRDefault="00724CF2" w:rsidP="00B31962">
      <w:pPr>
        <w:pStyle w:val="a7"/>
        <w:ind w:left="66"/>
        <w:jc w:val="center"/>
      </w:pPr>
      <w:r w:rsidRPr="00724CF2">
        <w:lastRenderedPageBreak/>
        <w:t xml:space="preserve">Штрафные броски мяча в кольцо на время (3 </w:t>
      </w:r>
      <w:r w:rsidR="004C1221">
        <w:t>мин.</w:t>
      </w:r>
      <w:r w:rsidRPr="00724CF2">
        <w:t xml:space="preserve">) </w:t>
      </w:r>
    </w:p>
    <w:p w:rsidR="002207BA" w:rsidRDefault="002207BA" w:rsidP="00724CF2">
      <w:pPr>
        <w:pStyle w:val="a3"/>
        <w:spacing w:before="0" w:beforeAutospacing="0" w:after="0" w:afterAutospacing="0"/>
        <w:jc w:val="both"/>
        <w:rPr>
          <w:b/>
        </w:rPr>
      </w:pPr>
    </w:p>
    <w:p w:rsidR="00724CF2" w:rsidRDefault="00724CF2" w:rsidP="00724CF2">
      <w:pPr>
        <w:pStyle w:val="a3"/>
        <w:spacing w:before="0" w:beforeAutospacing="0" w:after="0" w:afterAutospacing="0"/>
        <w:jc w:val="both"/>
        <w:rPr>
          <w:b/>
        </w:rPr>
        <w:sectPr w:rsidR="00724CF2" w:rsidSect="00724CF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6D1C" w:rsidRPr="002207BA" w:rsidRDefault="00724CF2" w:rsidP="00936D1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"Подтягивание</w:t>
      </w:r>
      <w:r w:rsidR="00936D1C" w:rsidRPr="002207BA">
        <w:rPr>
          <w:b/>
        </w:rPr>
        <w:t>" </w:t>
      </w:r>
    </w:p>
    <w:p w:rsidR="00936D1C" w:rsidRDefault="00724CF2" w:rsidP="00936D1C">
      <w:pPr>
        <w:pStyle w:val="a7"/>
        <w:ind w:left="360"/>
        <w:jc w:val="center"/>
      </w:pPr>
      <w:r>
        <w:t>10 раз</w:t>
      </w:r>
      <w:r w:rsidRPr="002207BA">
        <w:t xml:space="preserve"> – </w:t>
      </w:r>
      <w:r>
        <w:t>3</w:t>
      </w:r>
      <w:r w:rsidRPr="002207BA">
        <w:t xml:space="preserve"> очка</w:t>
      </w:r>
      <w:r>
        <w:t>, 5-9 раз</w:t>
      </w:r>
      <w:r w:rsidR="00936D1C" w:rsidRPr="002207BA">
        <w:t xml:space="preserve"> – 2 очка, </w:t>
      </w:r>
      <w:r>
        <w:t>1-4 раза</w:t>
      </w:r>
      <w:r w:rsidR="00936D1C" w:rsidRPr="002207BA">
        <w:t xml:space="preserve"> – 1 очко.</w:t>
      </w:r>
    </w:p>
    <w:p w:rsidR="004C1221" w:rsidRPr="002207BA" w:rsidRDefault="004C1221" w:rsidP="00936D1C">
      <w:pPr>
        <w:pStyle w:val="a7"/>
        <w:ind w:left="360"/>
        <w:jc w:val="center"/>
      </w:pPr>
    </w:p>
    <w:p w:rsidR="004C1221" w:rsidRPr="002207BA" w:rsidRDefault="002207BA" w:rsidP="004C122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2207BA">
        <w:rPr>
          <w:b/>
        </w:rPr>
        <w:t> </w:t>
      </w:r>
      <w:r w:rsidR="004C1221" w:rsidRPr="002207BA">
        <w:rPr>
          <w:b/>
        </w:rPr>
        <w:t>"</w:t>
      </w:r>
      <w:r w:rsidR="004C1221">
        <w:rPr>
          <w:b/>
        </w:rPr>
        <w:t>Кёрлинг</w:t>
      </w:r>
      <w:r w:rsidR="004C1221" w:rsidRPr="002207BA">
        <w:rPr>
          <w:b/>
        </w:rPr>
        <w:t>" </w:t>
      </w:r>
    </w:p>
    <w:p w:rsidR="004C1221" w:rsidRDefault="004C1221" w:rsidP="004C1221">
      <w:pPr>
        <w:pStyle w:val="a7"/>
        <w:ind w:left="66"/>
        <w:jc w:val="center"/>
        <w:sectPr w:rsidR="004C1221" w:rsidSect="002207B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C1221" w:rsidRPr="002207BA" w:rsidRDefault="00D71B9B" w:rsidP="004C1221">
      <w:pPr>
        <w:pStyle w:val="a7"/>
        <w:ind w:left="66"/>
        <w:jc w:val="center"/>
      </w:pPr>
      <w:r>
        <w:lastRenderedPageBreak/>
        <w:t>Завести камни в дом</w:t>
      </w:r>
      <w:r w:rsidR="004C1221" w:rsidRPr="00724CF2">
        <w:t xml:space="preserve"> на время (3 </w:t>
      </w:r>
      <w:r w:rsidR="004C1221">
        <w:t>мин.</w:t>
      </w:r>
      <w:r w:rsidR="004C1221" w:rsidRPr="00724CF2">
        <w:t xml:space="preserve">) </w:t>
      </w:r>
    </w:p>
    <w:p w:rsidR="002207BA" w:rsidRPr="002207BA" w:rsidRDefault="002207BA" w:rsidP="00D71B9B">
      <w:pPr>
        <w:pStyle w:val="a3"/>
        <w:spacing w:before="0" w:beforeAutospacing="0" w:after="0" w:afterAutospacing="0"/>
        <w:jc w:val="both"/>
        <w:rPr>
          <w:b/>
        </w:rPr>
      </w:pPr>
    </w:p>
    <w:p w:rsidR="005C527C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7C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7C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7C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7C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7C" w:rsidRPr="00D95ED0" w:rsidRDefault="005C527C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ED0" w:rsidRDefault="00D95ED0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A3" w:rsidRDefault="00EF35A3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A3" w:rsidRDefault="00EF35A3" w:rsidP="00D9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CD" w:rsidRPr="00E1772E" w:rsidRDefault="00E04ECD" w:rsidP="00E04ECD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lastRenderedPageBreak/>
        <w:t>"Проспект КУЛЬТУРЫ"</w:t>
      </w:r>
    </w:p>
    <w:p w:rsidR="00956397" w:rsidRPr="00E04ECD" w:rsidRDefault="001D559B" w:rsidP="00E04EC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956397" w:rsidRPr="00E04ECD">
        <w:rPr>
          <w:b/>
        </w:rPr>
        <w:t xml:space="preserve">онкурс </w:t>
      </w:r>
      <w:r w:rsidR="00E04ECD" w:rsidRPr="00E04ECD">
        <w:rPr>
          <w:b/>
        </w:rPr>
        <w:t>"Споемте, друзья"</w:t>
      </w:r>
    </w:p>
    <w:p w:rsidR="00956397" w:rsidRPr="00E04ECD" w:rsidRDefault="00956397" w:rsidP="00E04ECD">
      <w:pPr>
        <w:pStyle w:val="a3"/>
        <w:spacing w:before="0" w:beforeAutospacing="0" w:after="0" w:afterAutospacing="0"/>
        <w:jc w:val="both"/>
      </w:pPr>
      <w:r w:rsidRPr="00E04ECD">
        <w:t>Необходимо вспомнить и спеть как можно больш</w:t>
      </w:r>
      <w:r w:rsidR="00E04ECD">
        <w:t>е песен, где встречаются слова "</w:t>
      </w:r>
      <w:r w:rsidRPr="00E04ECD">
        <w:t>спорт</w:t>
      </w:r>
      <w:r w:rsidR="00E04ECD">
        <w:t>"</w:t>
      </w:r>
      <w:r w:rsidRPr="00E04ECD">
        <w:t xml:space="preserve">, </w:t>
      </w:r>
      <w:r w:rsidR="00E04ECD">
        <w:t>"здоровье", "солнце", "воздух", "вода"</w:t>
      </w:r>
      <w:r w:rsidRPr="00E04ECD">
        <w:t>, где есть названия различных видов спорта или призывы к здоровому образу жизни.</w:t>
      </w:r>
    </w:p>
    <w:p w:rsidR="00956397" w:rsidRPr="00E04ECD" w:rsidRDefault="00956397" w:rsidP="00E04ECD">
      <w:pPr>
        <w:pStyle w:val="a3"/>
        <w:spacing w:before="0" w:beforeAutospacing="0" w:after="0" w:afterAutospacing="0"/>
        <w:jc w:val="both"/>
      </w:pPr>
    </w:p>
    <w:p w:rsidR="00956397" w:rsidRPr="00E04ECD" w:rsidRDefault="001D559B" w:rsidP="00E04EC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956397" w:rsidRPr="00E04ECD">
        <w:rPr>
          <w:b/>
        </w:rPr>
        <w:t xml:space="preserve">онкурс </w:t>
      </w:r>
      <w:r w:rsidR="00E04ECD" w:rsidRPr="00E04ECD">
        <w:rPr>
          <w:b/>
        </w:rPr>
        <w:t>"</w:t>
      </w:r>
      <w:r w:rsidR="00956397" w:rsidRPr="00E04ECD">
        <w:rPr>
          <w:b/>
        </w:rPr>
        <w:t>Неспортивные песни о спорте</w:t>
      </w:r>
      <w:r w:rsidR="00E04ECD" w:rsidRPr="00E04ECD">
        <w:rPr>
          <w:b/>
        </w:rPr>
        <w:t>"</w:t>
      </w:r>
    </w:p>
    <w:p w:rsidR="00956397" w:rsidRPr="00E04ECD" w:rsidRDefault="00956397" w:rsidP="00E04ECD">
      <w:pPr>
        <w:pStyle w:val="a3"/>
        <w:spacing w:before="0" w:beforeAutospacing="0" w:after="0" w:afterAutospacing="0"/>
        <w:jc w:val="both"/>
      </w:pPr>
      <w:r w:rsidRPr="00E04ECD">
        <w:t>Требуется подобрать к каждой строчке из популярной песни вид спорта, о котором они упоминают.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Мы на лодочке катались…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Академическая гребля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Вот кто-то с горочки спустился…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Лыжный спорт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Мои мысли мои скакуны…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Шахматы, шашки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Я по жизни загулял, словно в темный лес попал…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Спортивное ориентирование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E04ECD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Твоя вишневая "</w:t>
            </w:r>
            <w:r w:rsidR="00956397" w:rsidRPr="00E04ECD">
              <w:rPr>
                <w:sz w:val="40"/>
                <w:szCs w:val="40"/>
              </w:rPr>
              <w:t>девятка</w:t>
            </w:r>
            <w:r w:rsidRPr="00E04ECD">
              <w:rPr>
                <w:sz w:val="40"/>
                <w:szCs w:val="40"/>
              </w:rPr>
              <w:t>"</w:t>
            </w:r>
            <w:r w:rsidR="00956397" w:rsidRPr="00E04ECD">
              <w:rPr>
                <w:sz w:val="40"/>
                <w:szCs w:val="40"/>
              </w:rPr>
              <w:t xml:space="preserve"> меня совсем с ума свела…</w:t>
            </w:r>
          </w:p>
        </w:tc>
        <w:tc>
          <w:tcPr>
            <w:tcW w:w="5210" w:type="dxa"/>
            <w:vAlign w:val="center"/>
          </w:tcPr>
          <w:p w:rsidR="00956397" w:rsidRPr="00E04ECD" w:rsidRDefault="00E04ECD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Автомобильные го</w:t>
            </w:r>
            <w:r w:rsidR="00956397" w:rsidRPr="00E04ECD">
              <w:rPr>
                <w:sz w:val="40"/>
                <w:szCs w:val="40"/>
              </w:rPr>
              <w:t>нки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Не думай о секундах свысока…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Бег на короткие дистанции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Кони в яблоках, кони серые…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Конный спорт</w:t>
            </w:r>
          </w:p>
        </w:tc>
      </w:tr>
      <w:tr w:rsidR="00956397" w:rsidRPr="00E04ECD" w:rsidTr="00D27F05"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>Я буду долга гнать велосипед…</w:t>
            </w:r>
          </w:p>
        </w:tc>
        <w:tc>
          <w:tcPr>
            <w:tcW w:w="5210" w:type="dxa"/>
            <w:vAlign w:val="center"/>
          </w:tcPr>
          <w:p w:rsidR="00956397" w:rsidRPr="00E04ECD" w:rsidRDefault="00956397" w:rsidP="00E04ECD">
            <w:pPr>
              <w:pStyle w:val="a3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E04ECD">
              <w:rPr>
                <w:sz w:val="40"/>
                <w:szCs w:val="40"/>
              </w:rPr>
              <w:t xml:space="preserve">Велогонки </w:t>
            </w:r>
          </w:p>
        </w:tc>
      </w:tr>
    </w:tbl>
    <w:p w:rsidR="00BE0BE2" w:rsidRDefault="00BE0BE2" w:rsidP="00E04ECD">
      <w:pPr>
        <w:pStyle w:val="a3"/>
        <w:spacing w:before="0" w:beforeAutospacing="0" w:after="0" w:afterAutospacing="0"/>
        <w:jc w:val="both"/>
      </w:pPr>
    </w:p>
    <w:p w:rsidR="007B6875" w:rsidRPr="00E04ECD" w:rsidRDefault="00E04ECD" w:rsidP="00E04ECD">
      <w:pPr>
        <w:pStyle w:val="a3"/>
        <w:spacing w:before="0" w:beforeAutospacing="0" w:after="0" w:afterAutospacing="0"/>
        <w:jc w:val="both"/>
        <w:rPr>
          <w:b/>
        </w:rPr>
      </w:pPr>
      <w:r w:rsidRPr="00E04ECD">
        <w:rPr>
          <w:b/>
        </w:rPr>
        <w:t>К</w:t>
      </w:r>
      <w:r w:rsidR="007B6875" w:rsidRPr="00E04ECD">
        <w:rPr>
          <w:b/>
        </w:rPr>
        <w:t>онкурс</w:t>
      </w:r>
      <w:r>
        <w:rPr>
          <w:b/>
        </w:rPr>
        <w:t xml:space="preserve"> "Поэты"</w:t>
      </w:r>
    </w:p>
    <w:p w:rsidR="007B6875" w:rsidRPr="00E04ECD" w:rsidRDefault="007B6875" w:rsidP="00E04ECD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E04ECD">
        <w:t>Командам раздаются карточки, на которых есть начало выражения, требует</w:t>
      </w:r>
      <w:r w:rsidR="00E04ECD">
        <w:t>ся придумать его конец</w:t>
      </w:r>
      <w:r w:rsidRPr="00E04ECD">
        <w:t>:</w:t>
      </w:r>
    </w:p>
    <w:p w:rsidR="007B6875" w:rsidRPr="00E04ECD" w:rsidRDefault="007B6875" w:rsidP="00E04ECD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r w:rsidRPr="00E04ECD">
        <w:rPr>
          <w:sz w:val="40"/>
          <w:szCs w:val="40"/>
        </w:rPr>
        <w:t>Чтобы часто не болеть…</w:t>
      </w:r>
    </w:p>
    <w:p w:rsidR="007B6875" w:rsidRPr="00E04ECD" w:rsidRDefault="007B6875" w:rsidP="00E04ECD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r w:rsidRPr="00E04ECD">
        <w:rPr>
          <w:sz w:val="40"/>
          <w:szCs w:val="40"/>
        </w:rPr>
        <w:t>Чтоб здоровым быть всегда…</w:t>
      </w:r>
    </w:p>
    <w:p w:rsidR="00E04ECD" w:rsidRDefault="00872C18" w:rsidP="00872C18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872C18">
        <w:t>Сочините ч</w:t>
      </w:r>
      <w:r>
        <w:t>астушку по заготовленной рифме:</w:t>
      </w:r>
    </w:p>
    <w:p w:rsidR="00BE17CA" w:rsidRPr="00872C18" w:rsidRDefault="00BE17CA" w:rsidP="00872C18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proofErr w:type="spellStart"/>
      <w:r w:rsidRPr="00872C18">
        <w:rPr>
          <w:sz w:val="40"/>
          <w:szCs w:val="40"/>
        </w:rPr>
        <w:t>_____________________</w:t>
      </w:r>
      <w:r w:rsidR="00872C18">
        <w:rPr>
          <w:sz w:val="40"/>
          <w:szCs w:val="40"/>
        </w:rPr>
        <w:t>__</w:t>
      </w:r>
      <w:r w:rsidRPr="00872C18">
        <w:rPr>
          <w:sz w:val="40"/>
          <w:szCs w:val="40"/>
        </w:rPr>
        <w:t>здоров</w:t>
      </w:r>
      <w:proofErr w:type="spellEnd"/>
    </w:p>
    <w:p w:rsidR="00BE17CA" w:rsidRPr="00872C18" w:rsidRDefault="00BE17CA" w:rsidP="00872C18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r w:rsidRPr="00872C18">
        <w:rPr>
          <w:sz w:val="40"/>
          <w:szCs w:val="40"/>
        </w:rPr>
        <w:t>______________________</w:t>
      </w:r>
      <w:r w:rsidR="00872C18">
        <w:rPr>
          <w:sz w:val="40"/>
          <w:szCs w:val="40"/>
        </w:rPr>
        <w:t>_</w:t>
      </w:r>
      <w:r w:rsidRPr="00872C18">
        <w:rPr>
          <w:sz w:val="40"/>
          <w:szCs w:val="40"/>
        </w:rPr>
        <w:t xml:space="preserve"> докторов</w:t>
      </w:r>
    </w:p>
    <w:p w:rsidR="00BE17CA" w:rsidRPr="00872C18" w:rsidRDefault="00BE17CA" w:rsidP="00872C18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proofErr w:type="spellStart"/>
      <w:r w:rsidRPr="00872C18">
        <w:rPr>
          <w:sz w:val="40"/>
          <w:szCs w:val="40"/>
        </w:rPr>
        <w:t>_______________________никогда</w:t>
      </w:r>
      <w:proofErr w:type="spellEnd"/>
    </w:p>
    <w:p w:rsidR="00BE17CA" w:rsidRPr="00872C18" w:rsidRDefault="00BE17CA" w:rsidP="00872C18">
      <w:pPr>
        <w:pStyle w:val="a3"/>
        <w:spacing w:before="0" w:beforeAutospacing="0" w:after="0" w:afterAutospacing="0"/>
        <w:ind w:left="1560"/>
        <w:jc w:val="both"/>
        <w:rPr>
          <w:sz w:val="40"/>
          <w:szCs w:val="40"/>
        </w:rPr>
      </w:pPr>
      <w:proofErr w:type="spellStart"/>
      <w:r w:rsidRPr="00872C18">
        <w:rPr>
          <w:sz w:val="40"/>
          <w:szCs w:val="40"/>
        </w:rPr>
        <w:t>_______________________хоть</w:t>
      </w:r>
      <w:proofErr w:type="spellEnd"/>
      <w:r w:rsidRPr="00872C18">
        <w:rPr>
          <w:sz w:val="40"/>
          <w:szCs w:val="40"/>
        </w:rPr>
        <w:t xml:space="preserve"> куда!</w:t>
      </w:r>
    </w:p>
    <w:p w:rsidR="00872C18" w:rsidRDefault="00872C18" w:rsidP="00D27F05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D559B" w:rsidRDefault="001D559B" w:rsidP="00D27F05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D559B" w:rsidRDefault="001D559B" w:rsidP="00D27F05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D559B" w:rsidRDefault="001D559B" w:rsidP="00D27F05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73380" w:rsidRPr="00E1772E" w:rsidRDefault="00673380" w:rsidP="00673380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lastRenderedPageBreak/>
        <w:t>"Переулок ЗДОРОВЬЯ"</w:t>
      </w:r>
    </w:p>
    <w:p w:rsidR="00341F33" w:rsidRDefault="00341F33" w:rsidP="00341F33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Конкурс "Подбери слова"</w:t>
      </w:r>
    </w:p>
    <w:p w:rsidR="00341F33" w:rsidRPr="00341F33" w:rsidRDefault="00341F33" w:rsidP="00341F33">
      <w:pPr>
        <w:pStyle w:val="a3"/>
        <w:spacing w:before="0" w:beforeAutospacing="0" w:after="0" w:afterAutospacing="0"/>
        <w:jc w:val="both"/>
      </w:pPr>
      <w:r w:rsidRPr="00341F33">
        <w:t xml:space="preserve">На каждую букву </w:t>
      </w:r>
      <w:r>
        <w:t>с</w:t>
      </w:r>
      <w:r w:rsidRPr="00341F33">
        <w:t xml:space="preserve">лова </w:t>
      </w:r>
      <w:r>
        <w:t xml:space="preserve">"ЗДОРОВЬЕ" </w:t>
      </w:r>
      <w:r w:rsidRPr="00341F33">
        <w:t xml:space="preserve">подберите слова, которые имеют отношение к здоровью и здоровому образу жизни. (За </w:t>
      </w:r>
      <w:r>
        <w:t>каждое слово</w:t>
      </w:r>
      <w:r w:rsidRPr="00341F33">
        <w:t xml:space="preserve"> 1 балл)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proofErr w:type="gramStart"/>
      <w:r w:rsidRPr="00341F33">
        <w:rPr>
          <w:sz w:val="40"/>
          <w:szCs w:val="40"/>
        </w:rPr>
        <w:t>З</w:t>
      </w:r>
      <w:proofErr w:type="gramEnd"/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r w:rsidRPr="00341F33">
        <w:rPr>
          <w:sz w:val="40"/>
          <w:szCs w:val="40"/>
        </w:rPr>
        <w:t>Д</w:t>
      </w:r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r w:rsidRPr="00341F33">
        <w:rPr>
          <w:sz w:val="40"/>
          <w:szCs w:val="40"/>
        </w:rPr>
        <w:t>О</w:t>
      </w:r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proofErr w:type="gramStart"/>
      <w:r w:rsidRPr="00341F33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r w:rsidRPr="00341F33">
        <w:rPr>
          <w:sz w:val="40"/>
          <w:szCs w:val="40"/>
        </w:rPr>
        <w:t>О</w:t>
      </w:r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r w:rsidRPr="00341F33">
        <w:rPr>
          <w:sz w:val="40"/>
          <w:szCs w:val="40"/>
        </w:rPr>
        <w:t>В</w:t>
      </w:r>
      <w:r>
        <w:rPr>
          <w:sz w:val="40"/>
          <w:szCs w:val="40"/>
        </w:rPr>
        <w:t xml:space="preserve"> –</w:t>
      </w:r>
    </w:p>
    <w:p w:rsid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sz w:val="40"/>
          <w:szCs w:val="40"/>
        </w:rPr>
      </w:pPr>
      <w:r w:rsidRPr="00341F33">
        <w:rPr>
          <w:sz w:val="40"/>
          <w:szCs w:val="40"/>
        </w:rPr>
        <w:t>Ь</w:t>
      </w:r>
      <w:r>
        <w:rPr>
          <w:sz w:val="40"/>
          <w:szCs w:val="40"/>
        </w:rPr>
        <w:t xml:space="preserve"> </w:t>
      </w:r>
    </w:p>
    <w:p w:rsidR="00341F33" w:rsidRPr="00341F33" w:rsidRDefault="00341F33" w:rsidP="00341F33">
      <w:pPr>
        <w:pStyle w:val="a3"/>
        <w:spacing w:before="0" w:beforeAutospacing="0" w:after="0" w:afterAutospacing="0"/>
        <w:ind w:left="426"/>
        <w:jc w:val="both"/>
        <w:rPr>
          <w:b/>
          <w:sz w:val="40"/>
          <w:szCs w:val="40"/>
        </w:rPr>
      </w:pPr>
      <w:r w:rsidRPr="00341F33">
        <w:rPr>
          <w:sz w:val="40"/>
          <w:szCs w:val="40"/>
        </w:rPr>
        <w:t>Е</w:t>
      </w:r>
      <w:r>
        <w:rPr>
          <w:sz w:val="40"/>
          <w:szCs w:val="40"/>
        </w:rPr>
        <w:t xml:space="preserve"> –</w:t>
      </w:r>
    </w:p>
    <w:p w:rsidR="004736B5" w:rsidRPr="00E04ECD" w:rsidRDefault="004736B5" w:rsidP="004736B5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Игра "Верю – Не верю"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лимон и малину используют как жаропонижающее средство? </w:t>
      </w:r>
      <w:r w:rsidRPr="004736B5">
        <w:rPr>
          <w:i/>
        </w:rPr>
        <w:t>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в домашней аптечке обязательно должны находиться: уголь активированный, шампунь, йод, жевательная резинка против кариеса, аспирин, бинт, зелёнка, крем для рук? </w:t>
      </w:r>
      <w:r w:rsidRPr="004736B5">
        <w:rPr>
          <w:i/>
        </w:rPr>
        <w:t>Не 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>Верите ли вы, что для греков слово</w:t>
      </w:r>
      <w:r>
        <w:t xml:space="preserve"> аптека обозначало просто "</w:t>
      </w:r>
      <w:r w:rsidRPr="004736B5">
        <w:t>склад</w:t>
      </w:r>
      <w:r>
        <w:t>"</w:t>
      </w:r>
      <w:r w:rsidRPr="004736B5">
        <w:t xml:space="preserve">? </w:t>
      </w:r>
      <w:r w:rsidRPr="004736B5">
        <w:rPr>
          <w:i/>
        </w:rPr>
        <w:t>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результат воздействия мороза на организм человека называется облучением? </w:t>
      </w:r>
      <w:r w:rsidRPr="004736B5">
        <w:rPr>
          <w:i/>
        </w:rPr>
        <w:t>Не верю – обморожение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</w:t>
      </w:r>
      <w:proofErr w:type="spellStart"/>
      <w:r w:rsidRPr="004736B5">
        <w:t>ЛОРом</w:t>
      </w:r>
      <w:proofErr w:type="spellEnd"/>
      <w:r w:rsidRPr="004736B5">
        <w:t xml:space="preserve"> называют врача, лечащего глазные болезни? </w:t>
      </w:r>
      <w:r w:rsidRPr="004736B5">
        <w:rPr>
          <w:i/>
        </w:rPr>
        <w:t xml:space="preserve">Не верю – </w:t>
      </w:r>
      <w:proofErr w:type="spellStart"/>
      <w:r w:rsidRPr="004736B5">
        <w:rPr>
          <w:i/>
        </w:rPr>
        <w:t>лор</w:t>
      </w:r>
      <w:proofErr w:type="spellEnd"/>
      <w:r w:rsidRPr="004736B5">
        <w:rPr>
          <w:i/>
        </w:rPr>
        <w:t xml:space="preserve"> – это ухо-горло-нос или отоларинголог.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 больницах искусственное дыхание обеспечивает сложнейшая аппаратура. А если ничего нет, то можно ртом прямо в лёгкие воздух вдувать. Верите ли </w:t>
      </w:r>
      <w:r>
        <w:t>вы, что такой приём называется "</w:t>
      </w:r>
      <w:r w:rsidRPr="004736B5">
        <w:t>поцелуем жизни</w:t>
      </w:r>
      <w:r>
        <w:t>"?</w:t>
      </w:r>
      <w:r w:rsidRPr="004736B5">
        <w:t xml:space="preserve"> </w:t>
      </w:r>
      <w:r w:rsidRPr="004736B5">
        <w:rPr>
          <w:i/>
        </w:rPr>
        <w:t>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спиртовой раствор бриллиантовый, по-другому называется йод? </w:t>
      </w:r>
      <w:r w:rsidRPr="004736B5">
        <w:rPr>
          <w:i/>
        </w:rPr>
        <w:t>Не верю – зелёнка.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для того, чтобы оказать первую помощь при венозном кровотечении, надо приклеить на это место пластырь? </w:t>
      </w:r>
      <w:r w:rsidRPr="004736B5">
        <w:rPr>
          <w:i/>
        </w:rPr>
        <w:t>Не верю – надо наложить давящую повязку.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для того, чтобы удалить впившегося клеща, нужно смазать кожу вокруг него мёдом? </w:t>
      </w:r>
      <w:r w:rsidRPr="004736B5">
        <w:rPr>
          <w:i/>
        </w:rPr>
        <w:t>Не верю – смазывают маслом.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крапива останавливает кровь? </w:t>
      </w:r>
      <w:r w:rsidRPr="004736B5">
        <w:rPr>
          <w:i/>
        </w:rPr>
        <w:t>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4736B5">
        <w:t xml:space="preserve">Верите ли вы, что при расстройствах желудка и кишечника используют такие растения, как подорожник, плоды черёмухи, чернику? </w:t>
      </w:r>
      <w:r w:rsidRPr="004736B5">
        <w:rPr>
          <w:i/>
        </w:rPr>
        <w:t>Верю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бывает открытый и скрытый перелом? </w:t>
      </w:r>
      <w:r w:rsidRPr="004736B5">
        <w:rPr>
          <w:i/>
        </w:rPr>
        <w:t>Не верю – открытый и закрытый.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шина – это не только обувь для автомобильных колёс? </w:t>
      </w:r>
      <w:r w:rsidRPr="004736B5">
        <w:rPr>
          <w:i/>
        </w:rPr>
        <w:t>Верю – используют при переломах</w:t>
      </w:r>
    </w:p>
    <w:p w:rsidR="004736B5" w:rsidRPr="004736B5" w:rsidRDefault="004736B5" w:rsidP="004736B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736B5">
        <w:t xml:space="preserve">Верите ли вы, что лист капусты может помочь при головной боли? </w:t>
      </w:r>
      <w:r w:rsidRPr="004736B5">
        <w:rPr>
          <w:i/>
        </w:rPr>
        <w:t>Верю</w:t>
      </w:r>
    </w:p>
    <w:p w:rsidR="00341F33" w:rsidRPr="00341F33" w:rsidRDefault="00D4547A" w:rsidP="00341F33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Викторина</w:t>
      </w:r>
      <w:r w:rsidR="00341F33">
        <w:rPr>
          <w:b/>
        </w:rPr>
        <w:t xml:space="preserve"> "</w:t>
      </w:r>
      <w:r w:rsidR="00341F33" w:rsidRPr="00341F33">
        <w:rPr>
          <w:b/>
        </w:rPr>
        <w:t>Аптека</w:t>
      </w:r>
      <w:r w:rsidR="00341F33">
        <w:rPr>
          <w:b/>
        </w:rPr>
        <w:t>"</w:t>
      </w:r>
    </w:p>
    <w:p w:rsidR="00341F33" w:rsidRPr="00341F33" w:rsidRDefault="00341F33" w:rsidP="0034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число правильных ответов.</w:t>
      </w:r>
    </w:p>
    <w:p w:rsidR="00341F33" w:rsidRPr="00341F33" w:rsidRDefault="00341F33" w:rsidP="00341F33">
      <w:pPr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лекарственные средства используются для обеззараживания ран и ушибов?</w:t>
      </w:r>
    </w:p>
    <w:p w:rsidR="00341F33" w:rsidRPr="00341F33" w:rsidRDefault="00341F33" w:rsidP="00341F33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(Зелёнка, йод, перекись водорода)</w:t>
      </w:r>
    </w:p>
    <w:p w:rsidR="00341F33" w:rsidRPr="00341F33" w:rsidRDefault="00341F33" w:rsidP="00341F33">
      <w:pPr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лекарственные средства используют при сердечных болях?</w:t>
      </w:r>
    </w:p>
    <w:p w:rsidR="00341F33" w:rsidRPr="00341F33" w:rsidRDefault="00341F33" w:rsidP="00341F33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Корвалол</w:t>
      </w:r>
      <w:proofErr w:type="spellEnd"/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валериана, пустырник)</w:t>
      </w:r>
    </w:p>
    <w:p w:rsidR="00341F33" w:rsidRPr="00341F33" w:rsidRDefault="00341F33" w:rsidP="00341F33">
      <w:pPr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лекарственные средства используются как жаропонижающие?</w:t>
      </w:r>
    </w:p>
    <w:p w:rsidR="00341F33" w:rsidRPr="00341F33" w:rsidRDefault="00341F33" w:rsidP="00341F33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Парацетомол</w:t>
      </w:r>
      <w:proofErr w:type="spellEnd"/>
      <w:r w:rsidRPr="003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аспирин и т.д.)</w:t>
      </w:r>
    </w:p>
    <w:p w:rsidR="00341F33" w:rsidRPr="00341F33" w:rsidRDefault="00341F33" w:rsidP="00341F33">
      <w:pPr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лекарственные средства используют при расстройствах желудка, кишечника?</w:t>
      </w:r>
    </w:p>
    <w:p w:rsidR="00341F33" w:rsidRPr="00D4547A" w:rsidRDefault="00341F33" w:rsidP="00D4547A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(Активированный уголь и т.д.)</w:t>
      </w:r>
    </w:p>
    <w:p w:rsidR="00341F33" w:rsidRPr="00341F33" w:rsidRDefault="00341F33" w:rsidP="00341F33">
      <w:pPr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лекарственные средства используются для лечения нарывов?</w:t>
      </w:r>
    </w:p>
    <w:p w:rsidR="00341F33" w:rsidRPr="00D4547A" w:rsidRDefault="00341F33" w:rsidP="00D4547A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(Ихтиоловая мазь, мазь Вишневского и т.д.)</w:t>
      </w:r>
    </w:p>
    <w:p w:rsidR="00D4547A" w:rsidRDefault="00D4547A" w:rsidP="00D4547A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lastRenderedPageBreak/>
        <w:t>Викторина "</w:t>
      </w:r>
      <w:r w:rsidRPr="00D4547A">
        <w:rPr>
          <w:b/>
        </w:rPr>
        <w:t>Зелёная аптека</w:t>
      </w:r>
      <w:r>
        <w:rPr>
          <w:b/>
        </w:rPr>
        <w:t>"</w:t>
      </w:r>
    </w:p>
    <w:p w:rsidR="00D4547A" w:rsidRPr="00D4547A" w:rsidRDefault="00D4547A" w:rsidP="00D4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число правильных ответов.</w:t>
      </w:r>
    </w:p>
    <w:p w:rsidR="00D4547A" w:rsidRPr="00D4547A" w:rsidRDefault="00D4547A" w:rsidP="00D4547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траве приписывается колдовская сила, и пучок сухой травы полагалось вывешивать перед входом в дом, чтобы предохранить жилище от диких зверей и привидений. Она обладает выраженным вяжущим, противомикробным, а также кровоостанавливающим действием. </w:t>
      </w: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(Зверобой)</w:t>
      </w:r>
    </w:p>
    <w:p w:rsidR="00D4547A" w:rsidRPr="00D4547A" w:rsidRDefault="00D4547A" w:rsidP="00D4547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Целебные свойства этого растения известны человеку с незапамятных времён. Настойка его корня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успокоительное средство. В народной медицине применяется при истерии,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грени, болях в сердце</w:t>
      </w: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(Валериана)</w:t>
      </w:r>
    </w:p>
    <w:p w:rsidR="00D4547A" w:rsidRPr="00D4547A" w:rsidRDefault="00D4547A" w:rsidP="00D4547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в зарослях этого кустарника лесные гномы прячут своё богатство. И в самом деле, ягоды его не только очень вкусны, но и чрезвычайно полезны. Особенно хорошо они помогают при заболеваниях глаз. </w:t>
      </w: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(Черника)</w:t>
      </w:r>
    </w:p>
    <w:p w:rsidR="00D4547A" w:rsidRPr="00D4547A" w:rsidRDefault="00D4547A" w:rsidP="00D4547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медицине используются сок, почки, листья этого дерева. Настой и отвар почек обладают мочегонным, антисептическим, желчегонным свойствами. Настой из молодых листьев применяют как мочегонное средство и при расстройстве нервной системы. Сок применяют при подагре, артритах, ревматизме, цинге. </w:t>
      </w: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(Берёза)</w:t>
      </w:r>
    </w:p>
    <w:p w:rsidR="00D4547A" w:rsidRPr="00D4547A" w:rsidRDefault="00D4547A" w:rsidP="00D4547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порезе и ссадине прикладывают эту траву для дезинфекции и остановки кровотечения.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(Подорожник).</w:t>
      </w:r>
      <w:r w:rsidRPr="00D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47A" w:rsidRPr="00D4547A" w:rsidRDefault="00D4547A" w:rsidP="00D4547A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"Аппетитные загадки"</w:t>
      </w:r>
    </w:p>
    <w:p w:rsidR="00EF35A3" w:rsidRDefault="00EF35A3" w:rsidP="00EF35A3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5A3" w:rsidSect="002207B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47A" w:rsidRPr="00D4547A" w:rsidRDefault="00D4547A" w:rsidP="00EF35A3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lastRenderedPageBreak/>
        <w:t>Овощ этот очень крут!</w:t>
      </w:r>
      <w:r w:rsidRPr="00D4547A">
        <w:rPr>
          <w:rFonts w:ascii="Times New Roman" w:hAnsi="Times New Roman" w:cs="Times New Roman"/>
          <w:sz w:val="24"/>
          <w:szCs w:val="24"/>
        </w:rPr>
        <w:tab/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Убивает всех вокруг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Помогут фитонциды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От оспы и чумы.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И вылечить простуду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Им тоже сможем мы. </w:t>
      </w:r>
      <w:r w:rsidRPr="00D4547A"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EF35A3" w:rsidRPr="00EF35A3" w:rsidRDefault="00EF35A3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Эти резные листочки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Лечат сердечко и почки.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Улучшают аппетит,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Боль прогонят, где болит.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Быстро смывают веснушки,</w:t>
      </w:r>
    </w:p>
    <w:p w:rsidR="00D4547A" w:rsidRP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И лысины нет на макушке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47A">
        <w:rPr>
          <w:rFonts w:ascii="Times New Roman" w:hAnsi="Times New Roman" w:cs="Times New Roman"/>
          <w:i/>
          <w:sz w:val="24"/>
          <w:szCs w:val="24"/>
        </w:rPr>
        <w:t>(Петрушка)</w:t>
      </w:r>
    </w:p>
    <w:p w:rsidR="00EF35A3" w:rsidRPr="00EF35A3" w:rsidRDefault="00EF35A3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Этот плод-аптека </w:t>
      </w:r>
      <w:proofErr w:type="gramStart"/>
      <w:r w:rsidRPr="00D4547A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D4547A">
        <w:rPr>
          <w:rFonts w:ascii="Times New Roman" w:hAnsi="Times New Roman" w:cs="Times New Roman"/>
          <w:sz w:val="24"/>
          <w:szCs w:val="24"/>
        </w:rPr>
        <w:t>,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Из него полезна каша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Семечки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47A">
        <w:rPr>
          <w:rFonts w:ascii="Times New Roman" w:hAnsi="Times New Roman" w:cs="Times New Roman"/>
          <w:sz w:val="24"/>
          <w:szCs w:val="24"/>
        </w:rPr>
        <w:t xml:space="preserve"> деликатес,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И глистам – противовес.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Диетическое блюдо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От болезней всех, как чудо! </w:t>
      </w:r>
      <w:r w:rsidRPr="00D4547A">
        <w:rPr>
          <w:rFonts w:ascii="Times New Roman" w:hAnsi="Times New Roman" w:cs="Times New Roman"/>
          <w:i/>
          <w:sz w:val="24"/>
          <w:szCs w:val="24"/>
        </w:rPr>
        <w:t>(Тыква)</w:t>
      </w:r>
    </w:p>
    <w:p w:rsidR="00EF35A3" w:rsidRDefault="00EF35A3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A3" w:rsidRDefault="00EF35A3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Листья – будто кружева,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Украшенье для стола.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Повышают аппетит,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Придают здоровый вид.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Круглый год лечение,</w:t>
      </w:r>
    </w:p>
    <w:p w:rsidR="00D4547A" w:rsidRP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И всё от воспаления. </w:t>
      </w:r>
      <w:r w:rsidRPr="00D4547A">
        <w:rPr>
          <w:rFonts w:ascii="Times New Roman" w:hAnsi="Times New Roman" w:cs="Times New Roman"/>
          <w:i/>
          <w:sz w:val="24"/>
          <w:szCs w:val="24"/>
        </w:rPr>
        <w:t>(Укроп)</w:t>
      </w:r>
    </w:p>
    <w:p w:rsidR="00EF35A3" w:rsidRDefault="00EF35A3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Форма семян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47A">
        <w:rPr>
          <w:rFonts w:ascii="Times New Roman" w:hAnsi="Times New Roman" w:cs="Times New Roman"/>
          <w:sz w:val="24"/>
          <w:szCs w:val="24"/>
        </w:rPr>
        <w:t xml:space="preserve"> будто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7A">
        <w:rPr>
          <w:rFonts w:ascii="Times New Roman" w:hAnsi="Times New Roman" w:cs="Times New Roman"/>
          <w:sz w:val="24"/>
          <w:szCs w:val="24"/>
        </w:rPr>
        <w:t>органы тела.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Издавна знахари знали всё это.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Это</w:t>
      </w:r>
      <w:r w:rsidR="00EF35A3">
        <w:rPr>
          <w:rFonts w:ascii="Times New Roman" w:hAnsi="Times New Roman" w:cs="Times New Roman"/>
          <w:sz w:val="24"/>
          <w:szCs w:val="24"/>
        </w:rPr>
        <w:t xml:space="preserve"> – </w:t>
      </w:r>
      <w:r w:rsidRPr="00D4547A">
        <w:rPr>
          <w:rFonts w:ascii="Times New Roman" w:hAnsi="Times New Roman" w:cs="Times New Roman"/>
          <w:sz w:val="24"/>
          <w:szCs w:val="24"/>
        </w:rPr>
        <w:t>источник белка для спортсмена.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Это</w:t>
      </w:r>
      <w:r w:rsidR="00EF35A3">
        <w:rPr>
          <w:rFonts w:ascii="Times New Roman" w:hAnsi="Times New Roman" w:cs="Times New Roman"/>
          <w:sz w:val="24"/>
          <w:szCs w:val="24"/>
        </w:rPr>
        <w:t xml:space="preserve"> – </w:t>
      </w:r>
      <w:r w:rsidRPr="00D4547A">
        <w:rPr>
          <w:rFonts w:ascii="Times New Roman" w:hAnsi="Times New Roman" w:cs="Times New Roman"/>
          <w:sz w:val="24"/>
          <w:szCs w:val="24"/>
        </w:rPr>
        <w:t>лекарство для органов тела.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Лечат и печень, и почки.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Гладкими будут и щечки.</w:t>
      </w:r>
    </w:p>
    <w:p w:rsid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>От диабета спасенье,</w:t>
      </w:r>
    </w:p>
    <w:p w:rsidR="00D4547A" w:rsidRPr="00D4547A" w:rsidRDefault="00D4547A" w:rsidP="00EF35A3">
      <w:pPr>
        <w:tabs>
          <w:tab w:val="left" w:pos="3075"/>
          <w:tab w:val="left" w:pos="6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7A">
        <w:rPr>
          <w:rFonts w:ascii="Times New Roman" w:hAnsi="Times New Roman" w:cs="Times New Roman"/>
          <w:sz w:val="24"/>
          <w:szCs w:val="24"/>
        </w:rPr>
        <w:t xml:space="preserve">И для толстушек леченье. </w:t>
      </w:r>
      <w:r w:rsidRPr="00D4547A">
        <w:rPr>
          <w:rFonts w:ascii="Times New Roman" w:hAnsi="Times New Roman" w:cs="Times New Roman"/>
          <w:i/>
          <w:sz w:val="24"/>
          <w:szCs w:val="24"/>
        </w:rPr>
        <w:t>(Фасоль)</w:t>
      </w:r>
    </w:p>
    <w:p w:rsidR="00EF35A3" w:rsidRDefault="00EF35A3" w:rsidP="00D4547A">
      <w:pPr>
        <w:tabs>
          <w:tab w:val="left" w:pos="3075"/>
          <w:tab w:val="left" w:pos="65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  <w:sectPr w:rsidR="00EF35A3" w:rsidSect="00EF35A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F35A3" w:rsidRPr="00EF35A3" w:rsidRDefault="00EF35A3" w:rsidP="00EF35A3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lastRenderedPageBreak/>
        <w:t>"</w:t>
      </w:r>
      <w:r w:rsidRPr="00EF35A3">
        <w:rPr>
          <w:b/>
        </w:rPr>
        <w:t>Первая помощь</w:t>
      </w:r>
      <w:r>
        <w:rPr>
          <w:b/>
        </w:rPr>
        <w:t>"</w:t>
      </w:r>
    </w:p>
    <w:p w:rsidR="00EF35A3" w:rsidRPr="00EF35A3" w:rsidRDefault="00EF35A3" w:rsidP="00E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A3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5A3">
        <w:rPr>
          <w:rFonts w:ascii="Times New Roman" w:hAnsi="Times New Roman" w:cs="Times New Roman"/>
          <w:sz w:val="24"/>
          <w:szCs w:val="24"/>
        </w:rPr>
        <w:t>Наложить повязку при порезе.</w:t>
      </w:r>
    </w:p>
    <w:p w:rsidR="00EF35A3" w:rsidRPr="00EF35A3" w:rsidRDefault="00EF35A3" w:rsidP="00EF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правильность наложения повязки по 5 бальной системе.</w:t>
      </w:r>
    </w:p>
    <w:p w:rsidR="00D27F05" w:rsidRDefault="00D27F05" w:rsidP="00EF35A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4547A" w:rsidRDefault="00D4547A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4547A" w:rsidRDefault="00D4547A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F35A3" w:rsidRDefault="00EF35A3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F35A3" w:rsidRDefault="00EF35A3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F35A3" w:rsidRDefault="00EF35A3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F35A3" w:rsidRDefault="00EF35A3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F35A3" w:rsidRDefault="00EF35A3" w:rsidP="00D27F0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31F41" w:rsidRDefault="00931F41" w:rsidP="0093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1F41" w:rsidSect="002207B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4B" w:rsidRPr="00305393" w:rsidRDefault="00516152" w:rsidP="0093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pt;margin-top:-38.4pt;width:394.3pt;height:54.9pt;z-index:251671552" filled="f" stroked="f">
            <v:textbox style="mso-next-textbox:#_x0000_s1026">
              <w:txbxContent>
                <w:p w:rsidR="00931F41" w:rsidRPr="00931F41" w:rsidRDefault="00931F41" w:rsidP="00931F41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color w:val="C00000"/>
                      <w:sz w:val="36"/>
                      <w:szCs w:val="36"/>
                    </w:rPr>
                  </w:pPr>
                  <w:r w:rsidRPr="00931F41">
                    <w:rPr>
                      <w:rFonts w:ascii="Bookman Old Style" w:hAnsi="Bookman Old Style"/>
                      <w:color w:val="C00000"/>
                      <w:sz w:val="32"/>
                      <w:szCs w:val="32"/>
                    </w:rPr>
                    <w:t>День здоровья</w:t>
                  </w:r>
                  <w:r w:rsidRPr="00931F41">
                    <w:rPr>
                      <w:rFonts w:ascii="Bookman Old Style" w:hAnsi="Bookman Old Style"/>
                      <w:color w:val="C00000"/>
                      <w:sz w:val="36"/>
                      <w:szCs w:val="36"/>
                    </w:rPr>
                    <w:t xml:space="preserve"> </w:t>
                  </w:r>
                  <w:r w:rsidRPr="00931F41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"Выбираем спорт!!!"</w:t>
                  </w:r>
                </w:p>
                <w:p w:rsidR="00931F41" w:rsidRDefault="00931F41" w:rsidP="00931F4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367.65pt;margin-top:-39.05pt;width:394.3pt;height:54.9pt;z-index:251674624" filled="f" stroked="f">
            <v:textbox style="mso-next-textbox:#_x0000_s1027">
              <w:txbxContent>
                <w:p w:rsidR="00931F41" w:rsidRPr="00931F41" w:rsidRDefault="00931F41" w:rsidP="00931F41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color w:val="C00000"/>
                      <w:sz w:val="36"/>
                      <w:szCs w:val="36"/>
                    </w:rPr>
                  </w:pPr>
                  <w:r w:rsidRPr="00931F41">
                    <w:rPr>
                      <w:rFonts w:ascii="Bookman Old Style" w:hAnsi="Bookman Old Style"/>
                      <w:color w:val="C00000"/>
                      <w:sz w:val="32"/>
                      <w:szCs w:val="32"/>
                    </w:rPr>
                    <w:t>День здоровья</w:t>
                  </w:r>
                  <w:r w:rsidRPr="00931F41">
                    <w:rPr>
                      <w:rFonts w:ascii="Bookman Old Style" w:hAnsi="Bookman Old Style"/>
                      <w:color w:val="C00000"/>
                      <w:sz w:val="36"/>
                      <w:szCs w:val="36"/>
                    </w:rPr>
                    <w:t xml:space="preserve"> </w:t>
                  </w:r>
                  <w:r w:rsidRPr="00931F41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"Выбираем спорт!!!"</w:t>
                  </w:r>
                </w:p>
                <w:p w:rsidR="00931F41" w:rsidRDefault="00931F41" w:rsidP="00931F41"/>
              </w:txbxContent>
            </v:textbox>
          </v:shape>
        </w:pict>
      </w:r>
      <w:r w:rsidR="00B25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8556262</wp:posOffset>
            </wp:positionH>
            <wp:positionV relativeFrom="paragraph">
              <wp:posOffset>-357233</wp:posOffset>
            </wp:positionV>
            <wp:extent cx="1563007" cy="1524000"/>
            <wp:effectExtent l="19050" t="0" r="0" b="0"/>
            <wp:wrapNone/>
            <wp:docPr id="4" name="Рисунок 17" descr="http://wealth-of-nations.ru/vohurhk/img1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alth-of-nations.ru/vohurhk/img12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0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3273062</wp:posOffset>
            </wp:positionH>
            <wp:positionV relativeFrom="paragraph">
              <wp:posOffset>-342718</wp:posOffset>
            </wp:positionV>
            <wp:extent cx="1569902" cy="1524000"/>
            <wp:effectExtent l="19050" t="0" r="0" b="0"/>
            <wp:wrapNone/>
            <wp:docPr id="17" name="Рисунок 17" descr="http://wealth-of-nations.ru/vohurhk/img1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alth-of-nations.ru/vohurhk/img12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0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89" w:rsidRPr="004104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3779339</wp:posOffset>
            </wp:positionV>
            <wp:extent cx="2419350" cy="1727200"/>
            <wp:effectExtent l="19050" t="0" r="0" b="0"/>
            <wp:wrapNone/>
            <wp:docPr id="3" name="Рисунок 8" descr="http://img20.olx.ua/images_slandocomua/223435506_1_644x461_medsestra-okazhet-ryad-uslug-na-domu-inektsii-kapelnitsy-ilichevsk_rev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0.olx.ua/images_slandocomua/223435506_1_644x461_medsestra-okazhet-ryad-uslug-na-domu-inektsii-kapelnitsy-ilichevsk_rev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1153976</wp:posOffset>
            </wp:positionH>
            <wp:positionV relativeFrom="paragraph">
              <wp:posOffset>3779338</wp:posOffset>
            </wp:positionV>
            <wp:extent cx="2419350" cy="1727200"/>
            <wp:effectExtent l="19050" t="0" r="0" b="0"/>
            <wp:wrapNone/>
            <wp:docPr id="8" name="Рисунок 8" descr="http://img20.olx.ua/images_slandocomua/223435506_1_644x461_medsestra-okazhet-ryad-uslug-na-domu-inektsii-kapelnitsy-ilichevsk_rev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0.olx.ua/images_slandocomua/223435506_1_644x461_medsestra-okazhet-ryad-uslug-na-domu-inektsii-kapelnitsy-ilichevsk_rev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482.4pt;margin-top:474.35pt;width:260.6pt;height:36pt;z-index:251666432;mso-position-horizontal-relative:text;mso-position-vertical-relative:text" filled="f" stroked="f">
            <v:textbox style="mso-next-textbox:#_x0000_s1031">
              <w:txbxContent>
                <w:p w:rsidR="002948F5" w:rsidRPr="00CC09FB" w:rsidRDefault="002948F5" w:rsidP="002948F5">
                  <w:pPr>
                    <w:spacing w:after="0" w:line="36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Зам. директора по ВР        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Моловская Т.В.</w:t>
                  </w:r>
                </w:p>
                <w:p w:rsidR="002948F5" w:rsidRPr="00CC09FB" w:rsidRDefault="002948F5" w:rsidP="002948F5">
                  <w:pPr>
                    <w:spacing w:after="0"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Главный судья          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Окунева Н.А.</w:t>
                  </w:r>
                </w:p>
                <w:p w:rsidR="002948F5" w:rsidRDefault="002948F5" w:rsidP="002948F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418.15pt;margin-top:68.85pt;width:323.45pt;height:237.25pt;z-index:251665408;mso-position-horizontal-relative:text;mso-position-vertical-relative:text" filled="f" stroked="f">
            <v:textbox style="mso-next-textbox:#_x0000_s1030">
              <w:txbxContent>
                <w:p w:rsidR="002948F5" w:rsidRDefault="002948F5" w:rsidP="002948F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н</w:t>
                  </w:r>
                  <w:r w:rsidRPr="00E07654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аграждается</w:t>
                  </w:r>
                </w:p>
                <w:p w:rsidR="002948F5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команда </w:t>
                  </w:r>
                  <w:r w:rsidR="0041048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6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класса</w:t>
                  </w:r>
                </w:p>
                <w:p w:rsidR="002948F5" w:rsidRPr="00E07654" w:rsidRDefault="002948F5" w:rsidP="002948F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за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  </w:t>
                  </w:r>
                  <w:r w:rsidRPr="00E07654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место</w:t>
                  </w:r>
                  <w:proofErr w:type="gramEnd"/>
                </w:p>
                <w:p w:rsidR="002948F5" w:rsidRPr="004C5A1A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C5A1A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в</w:t>
                  </w:r>
                  <w:r w:rsidRPr="004C5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Pr="004C5A1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игре по станциям</w:t>
                  </w:r>
                  <w:r w:rsidRPr="004C5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2948F5" w:rsidRPr="002948F5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2948F5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"НАШ ВЫБОР – ЗДОРОВЬЕ!!!"</w:t>
                  </w:r>
                </w:p>
                <w:p w:rsidR="002948F5" w:rsidRPr="004C5A1A" w:rsidRDefault="002948F5" w:rsidP="002948F5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4C5A1A">
                    <w:rPr>
                      <w:rFonts w:ascii="Georgia" w:hAnsi="Georgia"/>
                      <w:sz w:val="36"/>
                      <w:szCs w:val="36"/>
                    </w:rPr>
                    <w:t>19.11.201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t>5</w:t>
                  </w:r>
                </w:p>
                <w:p w:rsidR="002948F5" w:rsidRDefault="002948F5" w:rsidP="002948F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64.45pt;margin-top:475pt;width:260.6pt;height:36pt;z-index:251664384;mso-position-horizontal-relative:text;mso-position-vertical-relative:text" filled="f" stroked="f">
            <v:textbox style="mso-next-textbox:#_x0000_s1029">
              <w:txbxContent>
                <w:p w:rsidR="002948F5" w:rsidRPr="00CC09FB" w:rsidRDefault="002948F5" w:rsidP="002948F5">
                  <w:pPr>
                    <w:spacing w:after="0" w:line="36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Зам. директора по ВР        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Моловская Т.В.</w:t>
                  </w:r>
                </w:p>
                <w:p w:rsidR="002948F5" w:rsidRPr="00CC09FB" w:rsidRDefault="002948F5" w:rsidP="002948F5">
                  <w:pPr>
                    <w:spacing w:after="0"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Главный судья          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</w:t>
                  </w:r>
                  <w:r w:rsidRPr="00CC09F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Окунева Н.А.</w:t>
                  </w:r>
                </w:p>
                <w:p w:rsidR="002948F5" w:rsidRDefault="002948F5" w:rsidP="002948F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.35pt;margin-top:69.5pt;width:323.45pt;height:237.25pt;z-index:251663360;mso-position-horizontal-relative:text;mso-position-vertical-relative:text" filled="f" stroked="f">
            <v:textbox style="mso-next-textbox:#_x0000_s1028">
              <w:txbxContent>
                <w:p w:rsidR="002948F5" w:rsidRDefault="002948F5" w:rsidP="002948F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н</w:t>
                  </w:r>
                  <w:r w:rsidRPr="00E07654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аграждается</w:t>
                  </w:r>
                </w:p>
                <w:p w:rsidR="002948F5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команда 5 класса</w:t>
                  </w:r>
                </w:p>
                <w:p w:rsidR="002948F5" w:rsidRPr="00E07654" w:rsidRDefault="002948F5" w:rsidP="002948F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за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  </w:t>
                  </w:r>
                  <w:r w:rsidRPr="00E07654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место</w:t>
                  </w:r>
                  <w:proofErr w:type="gramEnd"/>
                </w:p>
                <w:p w:rsidR="002948F5" w:rsidRPr="004C5A1A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C5A1A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в</w:t>
                  </w:r>
                  <w:r w:rsidRPr="004C5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Pr="004C5A1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игре по станциям</w:t>
                  </w:r>
                  <w:r w:rsidRPr="004C5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2948F5" w:rsidRPr="002948F5" w:rsidRDefault="002948F5" w:rsidP="002948F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2948F5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"НАШ ВЫБОР – ЗДОРОВЬЕ!!!"</w:t>
                  </w:r>
                </w:p>
                <w:p w:rsidR="002948F5" w:rsidRPr="004C5A1A" w:rsidRDefault="002948F5" w:rsidP="002948F5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4C5A1A">
                    <w:rPr>
                      <w:rFonts w:ascii="Georgia" w:hAnsi="Georgia"/>
                      <w:sz w:val="36"/>
                      <w:szCs w:val="36"/>
                    </w:rPr>
                    <w:t>19.11.201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t>5</w:t>
                  </w:r>
                </w:p>
                <w:p w:rsidR="002948F5" w:rsidRDefault="002948F5" w:rsidP="002948F5"/>
              </w:txbxContent>
            </v:textbox>
          </v:shape>
        </w:pict>
      </w:r>
      <w:r w:rsidR="00931F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-195852</wp:posOffset>
            </wp:positionH>
            <wp:positionV relativeFrom="paragraph">
              <wp:posOffset>-502376</wp:posOffset>
            </wp:positionV>
            <wp:extent cx="5054600" cy="7112000"/>
            <wp:effectExtent l="19050" t="0" r="0" b="0"/>
            <wp:wrapNone/>
            <wp:docPr id="1" name="Рисунок 1" descr="G:\ДЗ_19.11.2015\222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З_19.11.2015\222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F41" w:rsidRPr="00931F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5101862</wp:posOffset>
            </wp:positionH>
            <wp:positionV relativeFrom="paragraph">
              <wp:posOffset>-502376</wp:posOffset>
            </wp:positionV>
            <wp:extent cx="5054600" cy="7112000"/>
            <wp:effectExtent l="19050" t="0" r="0" b="0"/>
            <wp:wrapNone/>
            <wp:docPr id="7" name="Рисунок 1" descr="G:\ДЗ_19.11.2015\222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З_19.11.2015\222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2A4B" w:rsidRPr="00305393" w:rsidSect="00931F4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49"/>
    <w:multiLevelType w:val="hybridMultilevel"/>
    <w:tmpl w:val="4CEA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0A6"/>
    <w:multiLevelType w:val="hybridMultilevel"/>
    <w:tmpl w:val="77AA2DA6"/>
    <w:lvl w:ilvl="0" w:tplc="C2688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5C3F"/>
    <w:multiLevelType w:val="hybridMultilevel"/>
    <w:tmpl w:val="66C0712E"/>
    <w:lvl w:ilvl="0" w:tplc="8A821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DDB"/>
    <w:multiLevelType w:val="multilevel"/>
    <w:tmpl w:val="350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F05AD"/>
    <w:multiLevelType w:val="hybridMultilevel"/>
    <w:tmpl w:val="F3D00356"/>
    <w:lvl w:ilvl="0" w:tplc="39CC904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6F238D"/>
    <w:multiLevelType w:val="hybridMultilevel"/>
    <w:tmpl w:val="026A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3681"/>
    <w:multiLevelType w:val="hybridMultilevel"/>
    <w:tmpl w:val="56C0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328"/>
    <w:multiLevelType w:val="hybridMultilevel"/>
    <w:tmpl w:val="66C0712E"/>
    <w:lvl w:ilvl="0" w:tplc="8A821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047E"/>
    <w:multiLevelType w:val="hybridMultilevel"/>
    <w:tmpl w:val="F3D00356"/>
    <w:lvl w:ilvl="0" w:tplc="39CC904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C9565E"/>
    <w:multiLevelType w:val="hybridMultilevel"/>
    <w:tmpl w:val="4B1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632A7"/>
    <w:multiLevelType w:val="hybridMultilevel"/>
    <w:tmpl w:val="982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1589"/>
    <w:multiLevelType w:val="hybridMultilevel"/>
    <w:tmpl w:val="678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5256"/>
    <w:multiLevelType w:val="hybridMultilevel"/>
    <w:tmpl w:val="F062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565"/>
    <w:multiLevelType w:val="hybridMultilevel"/>
    <w:tmpl w:val="F2E0FB46"/>
    <w:lvl w:ilvl="0" w:tplc="591CE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60D50"/>
    <w:multiLevelType w:val="hybridMultilevel"/>
    <w:tmpl w:val="411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53733"/>
    <w:multiLevelType w:val="hybridMultilevel"/>
    <w:tmpl w:val="B27E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62FE9"/>
    <w:multiLevelType w:val="multilevel"/>
    <w:tmpl w:val="5CDC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54F51"/>
    <w:multiLevelType w:val="hybridMultilevel"/>
    <w:tmpl w:val="5066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9073C"/>
    <w:multiLevelType w:val="multilevel"/>
    <w:tmpl w:val="6EA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F5069"/>
    <w:multiLevelType w:val="hybridMultilevel"/>
    <w:tmpl w:val="4916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425C9"/>
    <w:multiLevelType w:val="multilevel"/>
    <w:tmpl w:val="8CFE7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609BF"/>
    <w:multiLevelType w:val="hybridMultilevel"/>
    <w:tmpl w:val="69B24EB0"/>
    <w:lvl w:ilvl="0" w:tplc="13CCF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7FF1"/>
    <w:multiLevelType w:val="multilevel"/>
    <w:tmpl w:val="3FB8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620E4"/>
    <w:multiLevelType w:val="hybridMultilevel"/>
    <w:tmpl w:val="5032EFCE"/>
    <w:lvl w:ilvl="0" w:tplc="562085B4">
      <w:start w:val="1"/>
      <w:numFmt w:val="decimal"/>
      <w:lvlText w:val="%1."/>
      <w:lvlJc w:val="left"/>
      <w:pPr>
        <w:ind w:left="113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D1E4D91"/>
    <w:multiLevelType w:val="multilevel"/>
    <w:tmpl w:val="E5022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23"/>
  </w:num>
  <w:num w:numId="6">
    <w:abstractNumId w:val="22"/>
  </w:num>
  <w:num w:numId="7">
    <w:abstractNumId w:val="24"/>
  </w:num>
  <w:num w:numId="8">
    <w:abstractNumId w:val="3"/>
  </w:num>
  <w:num w:numId="9">
    <w:abstractNumId w:val="20"/>
  </w:num>
  <w:num w:numId="10">
    <w:abstractNumId w:val="18"/>
  </w:num>
  <w:num w:numId="11">
    <w:abstractNumId w:val="15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1"/>
  </w:num>
  <w:num w:numId="19">
    <w:abstractNumId w:val="0"/>
  </w:num>
  <w:num w:numId="20">
    <w:abstractNumId w:val="1"/>
  </w:num>
  <w:num w:numId="21">
    <w:abstractNumId w:val="13"/>
  </w:num>
  <w:num w:numId="22">
    <w:abstractNumId w:val="19"/>
  </w:num>
  <w:num w:numId="23">
    <w:abstractNumId w:val="17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93"/>
    <w:rsid w:val="00003A4B"/>
    <w:rsid w:val="00024A77"/>
    <w:rsid w:val="000A22B2"/>
    <w:rsid w:val="000D63FA"/>
    <w:rsid w:val="000E26AD"/>
    <w:rsid w:val="00117259"/>
    <w:rsid w:val="00123622"/>
    <w:rsid w:val="001B36A0"/>
    <w:rsid w:val="001D2A4B"/>
    <w:rsid w:val="001D559B"/>
    <w:rsid w:val="002207BA"/>
    <w:rsid w:val="00257FE8"/>
    <w:rsid w:val="002948F5"/>
    <w:rsid w:val="002D2139"/>
    <w:rsid w:val="002D6DA5"/>
    <w:rsid w:val="00305393"/>
    <w:rsid w:val="00307A20"/>
    <w:rsid w:val="00336AA6"/>
    <w:rsid w:val="00341F33"/>
    <w:rsid w:val="00375847"/>
    <w:rsid w:val="00410489"/>
    <w:rsid w:val="004736B5"/>
    <w:rsid w:val="00481780"/>
    <w:rsid w:val="004C1221"/>
    <w:rsid w:val="004C4630"/>
    <w:rsid w:val="00516152"/>
    <w:rsid w:val="00555662"/>
    <w:rsid w:val="0057092C"/>
    <w:rsid w:val="00577DF6"/>
    <w:rsid w:val="00580AB9"/>
    <w:rsid w:val="005C527C"/>
    <w:rsid w:val="00673380"/>
    <w:rsid w:val="006932EB"/>
    <w:rsid w:val="00703AFE"/>
    <w:rsid w:val="00724CF2"/>
    <w:rsid w:val="00760DB2"/>
    <w:rsid w:val="007A5604"/>
    <w:rsid w:val="007B6875"/>
    <w:rsid w:val="007E5F4B"/>
    <w:rsid w:val="0083191F"/>
    <w:rsid w:val="008324D5"/>
    <w:rsid w:val="008563F3"/>
    <w:rsid w:val="00863D3C"/>
    <w:rsid w:val="00872C18"/>
    <w:rsid w:val="00895239"/>
    <w:rsid w:val="008C6ED4"/>
    <w:rsid w:val="008E763D"/>
    <w:rsid w:val="00931F41"/>
    <w:rsid w:val="00936D1C"/>
    <w:rsid w:val="00956397"/>
    <w:rsid w:val="009D1327"/>
    <w:rsid w:val="009D4F8F"/>
    <w:rsid w:val="00A32A94"/>
    <w:rsid w:val="00A41C9A"/>
    <w:rsid w:val="00A72A69"/>
    <w:rsid w:val="00AB03C7"/>
    <w:rsid w:val="00AD562D"/>
    <w:rsid w:val="00B25FDD"/>
    <w:rsid w:val="00B31962"/>
    <w:rsid w:val="00B959F7"/>
    <w:rsid w:val="00BA0766"/>
    <w:rsid w:val="00BE0BE2"/>
    <w:rsid w:val="00BE17CA"/>
    <w:rsid w:val="00BF1806"/>
    <w:rsid w:val="00C113B9"/>
    <w:rsid w:val="00C5398E"/>
    <w:rsid w:val="00CF57F0"/>
    <w:rsid w:val="00D17199"/>
    <w:rsid w:val="00D27F05"/>
    <w:rsid w:val="00D41BD4"/>
    <w:rsid w:val="00D4547A"/>
    <w:rsid w:val="00D71B9B"/>
    <w:rsid w:val="00D85812"/>
    <w:rsid w:val="00D87529"/>
    <w:rsid w:val="00D95ED0"/>
    <w:rsid w:val="00DA0A0D"/>
    <w:rsid w:val="00DC2DE5"/>
    <w:rsid w:val="00DC6386"/>
    <w:rsid w:val="00DE5912"/>
    <w:rsid w:val="00DF555E"/>
    <w:rsid w:val="00E04ECD"/>
    <w:rsid w:val="00E1772E"/>
    <w:rsid w:val="00ED032B"/>
    <w:rsid w:val="00EF35A3"/>
    <w:rsid w:val="00F11A7D"/>
    <w:rsid w:val="00F226A1"/>
    <w:rsid w:val="00F3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C7"/>
  </w:style>
  <w:style w:type="paragraph" w:styleId="1">
    <w:name w:val="heading 1"/>
    <w:basedOn w:val="a"/>
    <w:link w:val="10"/>
    <w:qFormat/>
    <w:rsid w:val="0093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4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D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A4B"/>
  </w:style>
  <w:style w:type="paragraph" w:styleId="a6">
    <w:name w:val="List Paragraph"/>
    <w:basedOn w:val="a"/>
    <w:uiPriority w:val="34"/>
    <w:qFormat/>
    <w:rsid w:val="001D2A4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Стиль"/>
    <w:rsid w:val="00DA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3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7F05"/>
  </w:style>
  <w:style w:type="paragraph" w:customStyle="1" w:styleId="c2">
    <w:name w:val="c2"/>
    <w:basedOn w:val="a"/>
    <w:rsid w:val="00AD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62D"/>
  </w:style>
  <w:style w:type="character" w:customStyle="1" w:styleId="c0">
    <w:name w:val="c0"/>
    <w:basedOn w:val="a0"/>
    <w:rsid w:val="00AD562D"/>
  </w:style>
  <w:style w:type="character" w:styleId="a9">
    <w:name w:val="Emphasis"/>
    <w:basedOn w:val="a0"/>
    <w:uiPriority w:val="20"/>
    <w:qFormat/>
    <w:rsid w:val="00024A77"/>
    <w:rPr>
      <w:i/>
      <w:iCs/>
    </w:rPr>
  </w:style>
  <w:style w:type="character" w:customStyle="1" w:styleId="10">
    <w:name w:val="Заголовок 1 Знак"/>
    <w:basedOn w:val="a0"/>
    <w:link w:val="1"/>
    <w:rsid w:val="0093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65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442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052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2015-11-18T21:26:00Z</cp:lastPrinted>
  <dcterms:created xsi:type="dcterms:W3CDTF">2013-11-16T14:57:00Z</dcterms:created>
  <dcterms:modified xsi:type="dcterms:W3CDTF">2015-11-30T22:29:00Z</dcterms:modified>
</cp:coreProperties>
</file>